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E157ED" w:rsidRPr="00E157ED" w:rsidRDefault="00E157ED" w:rsidP="00E157E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57ED" w:rsidRPr="00E157ED" w:rsidRDefault="00E157ED" w:rsidP="00E157ED">
      <w:pPr>
        <w:spacing w:after="200" w:line="276" w:lineRule="auto"/>
        <w:ind w:right="-5"/>
        <w:rPr>
          <w:rFonts w:eastAsia="Times New Roman" w:cs="Times New Roman"/>
          <w:noProof/>
        </w:rPr>
      </w:pPr>
    </w:p>
    <w:p w:rsidR="00E157ED" w:rsidRPr="00E157ED" w:rsidRDefault="00E157ED" w:rsidP="00E157ED">
      <w:pPr>
        <w:spacing w:after="200" w:line="276" w:lineRule="auto"/>
        <w:ind w:right="-5"/>
        <w:jc w:val="center"/>
        <w:rPr>
          <w:rFonts w:eastAsia="Times New Roman" w:cs="Times New Roman"/>
          <w:color w:val="000000"/>
          <w:sz w:val="28"/>
          <w:szCs w:val="28"/>
        </w:rPr>
      </w:pPr>
      <w:r w:rsidRPr="00E157ED">
        <w:rPr>
          <w:rFonts w:eastAsia="Times New Roman" w:cs="Times New Roman"/>
          <w:noProof/>
        </w:rPr>
        <w:drawing>
          <wp:inline distT="0" distB="0" distL="0" distR="0" wp14:anchorId="6EC2ECC7" wp14:editId="470272C6">
            <wp:extent cx="1095375" cy="101790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ED" w:rsidRPr="00E157ED" w:rsidRDefault="00E157E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26"/>
          <w:lang w:eastAsia="x-none"/>
        </w:rPr>
      </w:pP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eastAsia="x-none"/>
        </w:rPr>
        <w:t>МУНИЦИПАЛЬНОЕ КАЗЕННОЕ ОБЩЕ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val="x-none" w:eastAsia="x-none"/>
        </w:rPr>
        <w:t>ОБРАЗОВА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eastAsia="x-none"/>
        </w:rPr>
        <w:t>ТЕЛЬНОЕ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val="x-none" w:eastAsia="x-none"/>
        </w:rPr>
        <w:t xml:space="preserve"> 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eastAsia="x-none"/>
        </w:rPr>
        <w:t>УЧРЕЖДЕНИЕ</w:t>
      </w:r>
    </w:p>
    <w:p w:rsidR="00E157ED" w:rsidRPr="00E157ED" w:rsidRDefault="00E157E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sz w:val="36"/>
          <w:szCs w:val="26"/>
        </w:rPr>
      </w:pP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 w:eastAsia="x-none"/>
        </w:rPr>
        <w:t xml:space="preserve"> «АРСУГСКАЯ СРЕДНЯЯ ОБЩЕОБРАЗОВАТЕЛЬНАЯ ШКОЛА»</w:t>
      </w:r>
      <w:r w:rsidRPr="00E157ED">
        <w:rPr>
          <w:rFonts w:ascii="Times New Roman" w:eastAsia="Times New Roman" w:hAnsi="Times New Roman" w:cs="Times New Roman"/>
          <w:sz w:val="36"/>
          <w:szCs w:val="26"/>
        </w:rPr>
        <w:t xml:space="preserve"> </w:t>
      </w:r>
    </w:p>
    <w:p w:rsidR="00E157ED" w:rsidRPr="00E157ED" w:rsidRDefault="00E157ED" w:rsidP="00E157ED">
      <w:pPr>
        <w:spacing w:line="276" w:lineRule="auto"/>
        <w:jc w:val="center"/>
        <w:rPr>
          <w:rFonts w:eastAsia="Times New Roman" w:cs="Times New Roman"/>
        </w:rPr>
      </w:pPr>
      <w:r w:rsidRPr="00E157ED">
        <w:rPr>
          <w:rFonts w:eastAsia="Times New Roman" w:cs="Times New Roman"/>
        </w:rPr>
        <w:t xml:space="preserve">368386, с. Арсуг, ул. Сефер-Гаджи 20, Агульский район, РД тел.89637935732,  </w:t>
      </w:r>
      <w:r w:rsidRPr="00E157ED">
        <w:rPr>
          <w:rFonts w:eastAsia="Times New Roman" w:cs="Times New Roman"/>
          <w:lang w:val="en-US"/>
        </w:rPr>
        <w:t>e</w:t>
      </w:r>
      <w:r w:rsidRPr="00E157ED">
        <w:rPr>
          <w:rFonts w:eastAsia="Times New Roman" w:cs="Times New Roman"/>
        </w:rPr>
        <w:t>-</w:t>
      </w:r>
      <w:r w:rsidRPr="00E157ED">
        <w:rPr>
          <w:rFonts w:eastAsia="Times New Roman" w:cs="Times New Roman"/>
          <w:lang w:val="en-US"/>
        </w:rPr>
        <w:t>mail</w:t>
      </w:r>
      <w:r w:rsidRPr="00E157ED">
        <w:rPr>
          <w:rFonts w:eastAsia="Times New Roman" w:cs="Times New Roman"/>
        </w:rPr>
        <w:t xml:space="preserve">: </w:t>
      </w:r>
      <w:hyperlink r:id="rId7" w:history="1">
        <w:r w:rsidRPr="00E157ED">
          <w:rPr>
            <w:rFonts w:eastAsia="Times New Roman" w:cs="Times New Roman"/>
            <w:color w:val="0000FF"/>
            <w:u w:val="single"/>
            <w:lang w:val="en-US"/>
          </w:rPr>
          <w:t>arsugskaya</w:t>
        </w:r>
        <w:r w:rsidRPr="00E157ED">
          <w:rPr>
            <w:rFonts w:eastAsia="Times New Roman" w:cs="Times New Roman"/>
            <w:color w:val="0000FF"/>
            <w:u w:val="single"/>
          </w:rPr>
          <w:t>.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sosh</w:t>
        </w:r>
        <w:r w:rsidRPr="00E157ED">
          <w:rPr>
            <w:rFonts w:eastAsia="Times New Roman" w:cs="Times New Roman"/>
            <w:color w:val="0000FF"/>
            <w:u w:val="single"/>
          </w:rPr>
          <w:t>@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yandex</w:t>
        </w:r>
        <w:r w:rsidRPr="00E157ED">
          <w:rPr>
            <w:rFonts w:eastAsia="Times New Roman" w:cs="Times New Roman"/>
            <w:color w:val="0000FF"/>
            <w:u w:val="single"/>
          </w:rPr>
          <w:t>.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ru</w:t>
        </w:r>
      </w:hyperlink>
      <w:r w:rsidRPr="00E157ED">
        <w:rPr>
          <w:rFonts w:eastAsia="Times New Roman" w:cs="Times New Roman"/>
        </w:rPr>
        <w:t xml:space="preserve"> 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10668"/>
      </w:tblGrid>
      <w:tr w:rsidR="00E157ED" w:rsidRPr="00E157ED" w:rsidTr="00E157ED">
        <w:trPr>
          <w:trHeight w:val="20"/>
          <w:jc w:val="center"/>
        </w:trPr>
        <w:tc>
          <w:tcPr>
            <w:tcW w:w="10668" w:type="dxa"/>
            <w:tcBorders>
              <w:left w:val="nil"/>
              <w:bottom w:val="nil"/>
              <w:right w:val="nil"/>
            </w:tcBorders>
          </w:tcPr>
          <w:p w:rsidR="00E157ED" w:rsidRPr="00E157ED" w:rsidRDefault="00E157ED" w:rsidP="00E157ED">
            <w:pPr>
              <w:spacing w:after="200" w:line="276" w:lineRule="auto"/>
              <w:rPr>
                <w:rFonts w:eastAsia="Times New Roman" w:cs="Times New Roman"/>
                <w:sz w:val="2"/>
                <w:szCs w:val="2"/>
              </w:rPr>
            </w:pPr>
          </w:p>
        </w:tc>
      </w:tr>
    </w:tbl>
    <w:p w:rsidR="00E157ED" w:rsidRDefault="00E157ED" w:rsidP="00E157ED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Е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 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Ю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 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 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 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E157ED" w:rsidRPr="00C86085" w:rsidRDefault="00E157ED" w:rsidP="00E157ED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чебный год.</w:t>
      </w:r>
    </w:p>
    <w:p w:rsidR="00E157ED" w:rsidRPr="00E157ED" w:rsidRDefault="00E157ED" w:rsidP="00E157E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</w:rPr>
      </w:pPr>
      <w:r w:rsidRPr="00E157ED">
        <w:rPr>
          <w:rFonts w:ascii="Times New Roman" w:eastAsia="Times New Roman" w:hAnsi="Times New Roman" w:cs="Times New Roman"/>
          <w:b/>
          <w:sz w:val="32"/>
          <w:szCs w:val="40"/>
        </w:rPr>
        <w:t>Возрастная группа 7-11 лет</w:t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 w:rsidRPr="00E157ED">
        <w:rPr>
          <w:rFonts w:eastAsia="Times New Roman" w:cs="Times New Roman"/>
          <w:b/>
          <w:szCs w:val="20"/>
        </w:rPr>
        <w:t xml:space="preserve">            </w:t>
      </w:r>
    </w:p>
    <w:p w:rsidR="00E157ED" w:rsidRPr="00E157ED" w:rsidRDefault="00C43072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5A53B6C8" wp14:editId="58980EEA">
            <wp:simplePos x="0" y="0"/>
            <wp:positionH relativeFrom="column">
              <wp:posOffset>2907665</wp:posOffset>
            </wp:positionH>
            <wp:positionV relativeFrom="paragraph">
              <wp:posOffset>124460</wp:posOffset>
            </wp:positionV>
            <wp:extent cx="1473835" cy="14922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ечать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4922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7ED" w:rsidRPr="00E157ED">
        <w:rPr>
          <w:rFonts w:eastAsia="Times New Roman" w:cs="Times New Roman"/>
          <w:b/>
          <w:szCs w:val="20"/>
        </w:rPr>
        <w:t xml:space="preserve">    </w:t>
      </w:r>
      <w:bookmarkStart w:id="1" w:name="_GoBack"/>
      <w:bookmarkEnd w:id="1"/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mc:AlternateContent>
          <mc:Choice Requires="wpi">
            <w:drawing>
              <wp:anchor distT="0" distB="0" distL="114300" distR="114300" simplePos="0" relativeHeight="251655168" behindDoc="0" locked="0" layoutInCell="1" allowOverlap="1" wp14:anchorId="3176D7FA" wp14:editId="374870D5">
                <wp:simplePos x="0" y="0"/>
                <wp:positionH relativeFrom="column">
                  <wp:posOffset>4498340</wp:posOffset>
                </wp:positionH>
                <wp:positionV relativeFrom="paragraph">
                  <wp:posOffset>-249555</wp:posOffset>
                </wp:positionV>
                <wp:extent cx="990600" cy="697230"/>
                <wp:effectExtent l="38100" t="38100" r="19050" b="26670"/>
                <wp:wrapNone/>
                <wp:docPr id="13" name="Рукописный ввод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990600" cy="6972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94F4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3" o:spid="_x0000_s1026" type="#_x0000_t75" style="position:absolute;margin-left:353.7pt;margin-top:-20.15pt;width:79pt;height:55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">
                <v:imagedata r:id="rId10" o:title=""/>
                <v:path arrowok="t"/>
                <o:lock v:ext="edit" rotation="t" aspectratio="f"/>
              </v:shape>
            </w:pict>
          </mc:Fallback>
        </mc:AlternateContent>
      </w:r>
      <w:r>
        <w:rPr>
          <w:rFonts w:eastAsia="Times New Roman" w:cs="Times New Roman"/>
          <w:b/>
          <w:noProof/>
          <w:szCs w:val="20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F525F97" wp14:editId="3629F108">
                <wp:simplePos x="0" y="0"/>
                <wp:positionH relativeFrom="column">
                  <wp:posOffset>5078045</wp:posOffset>
                </wp:positionH>
                <wp:positionV relativeFrom="paragraph">
                  <wp:posOffset>-268680</wp:posOffset>
                </wp:positionV>
                <wp:extent cx="773280" cy="781560"/>
                <wp:effectExtent l="38100" t="38100" r="27305" b="19050"/>
                <wp:wrapNone/>
                <wp:docPr id="14" name="Рукописный ввод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773280" cy="78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2E9CF3" id="Рукописный ввод 14" o:spid="_x0000_s1026" type="#_x0000_t75" style="position:absolute;margin-left:399.35pt;margin-top:-21.65pt;width:61.95pt;height:6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">
                <v:imagedata r:id="rId12" o:title=""/>
                <v:path arrowok="t"/>
                <o:lock v:ext="edit" rotation="t" aspectratio="f"/>
              </v:shape>
            </w:pict>
          </mc:Fallback>
        </mc:AlternateContent>
      </w:r>
      <w:r>
        <w:rPr>
          <w:rFonts w:eastAsia="Times New Roman" w:cs="Times New Roman"/>
          <w:b/>
          <w:noProof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4793645</wp:posOffset>
                </wp:positionH>
                <wp:positionV relativeFrom="paragraph">
                  <wp:posOffset>160080</wp:posOffset>
                </wp:positionV>
                <wp:extent cx="360" cy="360"/>
                <wp:effectExtent l="38100" t="38100" r="19050" b="19050"/>
                <wp:wrapNone/>
                <wp:docPr id="11" name="Рукописный ввод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26760" id="Рукописный ввод 11" o:spid="_x0000_s1026" type="#_x0000_t75" style="position:absolute;margin-left:376.95pt;margin-top:12.1pt;width:1.1pt;height: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">
                <v:imagedata r:id="rId14" o:title=""/>
                <v:path arrowok="t"/>
                <o:lock v:ext="edit" rotation="t" aspectratio="f"/>
              </v:shape>
            </w:pict>
          </mc:Fallback>
        </mc:AlternateContent>
      </w:r>
    </w:p>
    <w:p w:rsidR="00E157ED" w:rsidRPr="00E157ED" w:rsidRDefault="00E157ED" w:rsidP="00E157ED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4364990</wp:posOffset>
                </wp:positionH>
                <wp:positionV relativeFrom="paragraph">
                  <wp:posOffset>-251460</wp:posOffset>
                </wp:positionV>
                <wp:extent cx="411480" cy="514350"/>
                <wp:effectExtent l="38100" t="38100" r="26670" b="19050"/>
                <wp:wrapNone/>
                <wp:docPr id="12" name="Рукописный ввод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11480" cy="5143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97738" id="Рукописный ввод 12" o:spid="_x0000_s1026" type="#_x0000_t75" style="position:absolute;margin-left:343.2pt;margin-top:-20.3pt;width:33.4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">
                <v:imagedata r:id="rId16" o:title=""/>
                <v:path arrowok="t"/>
                <o:lock v:ext="edit" rotation="t" aspectratio="f"/>
              </v:shape>
            </w:pict>
          </mc:Fallback>
        </mc:AlternateContent>
      </w:r>
      <w:r w:rsidRPr="00E157ED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Директор МКОУ «Арсугская СОШ»  </w:t>
      </w:r>
      <w:r w:rsidRPr="00E157ED">
        <w:rPr>
          <w:rFonts w:eastAsia="Times New Roman" w:cs="Times New Roman"/>
          <w:b/>
          <w:szCs w:val="20"/>
        </w:rPr>
        <w:t xml:space="preserve">                                                 </w:t>
      </w:r>
      <w:r w:rsidRPr="00E157ED">
        <w:rPr>
          <w:rFonts w:ascii="Times New Roman" w:eastAsia="Times New Roman" w:hAnsi="Times New Roman" w:cs="Times New Roman"/>
          <w:b/>
          <w:sz w:val="28"/>
          <w:szCs w:val="20"/>
        </w:rPr>
        <w:t>Р. Г. Алавдинов</w:t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bookmarkEnd w:id="0"/>
    <w:p w:rsidR="00A74B9F" w:rsidRPr="00E157ED" w:rsidRDefault="00A74B9F" w:rsidP="00E157ED">
      <w:pPr>
        <w:tabs>
          <w:tab w:val="left" w:pos="1425"/>
        </w:tabs>
        <w:rPr>
          <w:sz w:val="28"/>
          <w:szCs w:val="28"/>
        </w:rPr>
        <w:sectPr w:rsidR="00A74B9F" w:rsidRPr="00E157ED" w:rsidSect="00E157ED">
          <w:type w:val="continuous"/>
          <w:pgSz w:w="16838" w:h="11906" w:orient="landscape"/>
          <w:pgMar w:top="993" w:right="971" w:bottom="850" w:left="851" w:header="0" w:footer="0" w:gutter="0"/>
          <w:cols w:space="708"/>
        </w:sectPr>
      </w:pPr>
    </w:p>
    <w:p w:rsidR="00A74B9F" w:rsidRDefault="00A74B9F">
      <w:pPr>
        <w:spacing w:line="13" w:lineRule="exact"/>
        <w:rPr>
          <w:sz w:val="2"/>
          <w:szCs w:val="2"/>
        </w:rPr>
      </w:pPr>
      <w:bookmarkStart w:id="2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свежие(ог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3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6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пы,масло,сахар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(консерв.)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.произв.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бл.из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10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0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1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щ.молоком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1"/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157ED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 w:firstRow="0" w:lastRow="0" w:firstColumn="0" w:lastColumn="0" w:noHBand="0" w:noVBand="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Суп-хинкал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2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оры:А.И.Здоб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ого,В.А.Т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Н2.4.4.259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2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C4" w:rsidRDefault="00CD5DC4" w:rsidP="00E157ED">
      <w:pPr>
        <w:spacing w:line="240" w:lineRule="auto"/>
      </w:pPr>
      <w:r>
        <w:separator/>
      </w:r>
    </w:p>
  </w:endnote>
  <w:endnote w:type="continuationSeparator" w:id="0">
    <w:p w:rsidR="00CD5DC4" w:rsidRDefault="00CD5DC4" w:rsidP="00E15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D9B4B89-A260-401B-A276-562890F4C53D}"/>
    <w:embedBold r:id="rId2" w:fontKey="{487E80EE-BB29-4E01-941B-3351BD54DEDD}"/>
    <w:embedBoldItalic r:id="rId3" w:fontKey="{DB21758C-64D1-4FE7-ABD3-843C2EE2EF9A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A51BA5E3-7C44-48FF-A16C-9050E7373C61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48D8CFCF-624F-4F27-B9C0-F841B02F8607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E112A007-4361-47B5-94C7-230E53E7B2F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7" w:fontKey="{3848CC9F-E775-430B-98A3-7BAFADBFCAC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C4" w:rsidRDefault="00CD5DC4" w:rsidP="00E157ED">
      <w:pPr>
        <w:spacing w:line="240" w:lineRule="auto"/>
      </w:pPr>
      <w:r>
        <w:separator/>
      </w:r>
    </w:p>
  </w:footnote>
  <w:footnote w:type="continuationSeparator" w:id="0">
    <w:p w:rsidR="00CD5DC4" w:rsidRDefault="00CD5DC4" w:rsidP="00E157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B9F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833B62"/>
    <w:rsid w:val="00882060"/>
    <w:rsid w:val="008F6CCD"/>
    <w:rsid w:val="00971378"/>
    <w:rsid w:val="0098555B"/>
    <w:rsid w:val="009963FD"/>
    <w:rsid w:val="00A74B9F"/>
    <w:rsid w:val="00AF5032"/>
    <w:rsid w:val="00B7626F"/>
    <w:rsid w:val="00BF2BD0"/>
    <w:rsid w:val="00C07365"/>
    <w:rsid w:val="00C43072"/>
    <w:rsid w:val="00C841BF"/>
    <w:rsid w:val="00C86085"/>
    <w:rsid w:val="00CD5DC4"/>
    <w:rsid w:val="00D22A75"/>
    <w:rsid w:val="00D403BB"/>
    <w:rsid w:val="00D572F5"/>
    <w:rsid w:val="00E157ED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DFBC"/>
  <w15:docId w15:val="{E06B4292-0EFF-4B40-8C81-59D8B0E2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7ED"/>
  </w:style>
  <w:style w:type="paragraph" w:styleId="a5">
    <w:name w:val="footer"/>
    <w:basedOn w:val="a"/>
    <w:link w:val="a6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5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ink/ink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sugskaya.sosh@yandex.ru" TargetMode="Externa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ink/ink2.xml"/><Relationship Id="rId5" Type="http://schemas.openxmlformats.org/officeDocument/2006/relationships/endnotes" Target="endnotes.xml"/><Relationship Id="rId15" Type="http://schemas.openxmlformats.org/officeDocument/2006/relationships/customXml" Target="ink/ink4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customXml" Target="ink/ink1.xml"/><Relationship Id="rId14" Type="http://schemas.openxmlformats.org/officeDocument/2006/relationships/image" Target="media/image5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2T17:18:07.837"/>
    </inkml:context>
    <inkml:brush xml:id="br0">
      <inkml:brushProperty name="width" value="0.03528" units="cm"/>
      <inkml:brushProperty name="height" value="0.03528" units="cm"/>
      <inkml:brushProperty name="color" value="#1F497D"/>
      <inkml:brushProperty name="fitToCurve" value="1"/>
    </inkml:brush>
  </inkml:definitions>
  <inkml:trace contextRef="#ctx0" brushRef="#br0">265 1814 0,'0'23'31,"0"24"1,0-23-32,0-1 15,0 1 1,53-95 15,-53 48-31,79-24 16,-26-1-16,0 1 0,26 0 0,0-23 15,-26-1-15,-26 24 0,26 0 0,-27-24 16,27 24-16,-27-24 0,1 24 16,-27 0-16,26 0 0,1-24 15,-27 48-15,0-24 0,0 0 16,-27 23-16,27 0 0,-79 1 0,79-1 15,-53 24-15,0-23 0,0 23 16,27 0 0,-27 0-16,27 47 0,-27-47 15,0 47-15,0 0 0,27-23 16,-27 23-16,0 0 0,26 0 16,-25 0-16,-1 0 0,26 0 15,1-23-15,-1 23 0,1 0 16,26 0-16,0 0 0,-26-23 15,26 23-15,-27-23 0,27 23 0,0-24 16,-26 1-16,26 23 0,0-24 16,0 1-16,0-1 0,0 1 15,26 0-15,-26-1 0,79 1 16,-52-24 0,-1 23-16,1-23 0,26 0 15,-1-47-15,1 47 0,0-47 0,26 0 0,-26 23 16,0-23-16,0 24 0,0-24 15,0 0-15,0-1 16,-27 25-16,27-24 0,-27 23 16,1-23-16,-1 24 0,-26-1 0,27 0 15,-27 1 1,-53 23 0,53 47-1,-53-47-15,53 47 16,0-23-16,-53 23 0,0 0 0,53 0 15,-53 0-15,53-23 16,-26 23-16,-1 0 0,27 0 16,-52-24-16,52 1 0,0 0 15,0-1-15,0 1 0,0-1 0,52-23 16,1 0-16,-53-23 16,27 23-16,-1-71 0,53 24 15,-52 23-15,26-23 16,0 0-16,-1 0 0,1 0 15,0 0-15,0 0 0,-27 0 16,27 0-16,-53-1 16,27 1-16,-1 24 0,-26-1 15,27-23-15,-27 24 16,-53 23 0,53 23-1,-53-23-15,53 71 0,-53-48 16,0 24-16,53 1 0,-53-1 15,27 0-15,26 0 0,-53 0 0,53 0 16,-26-23-16,26 23 0,0-24 0,0 24 16,0-23-16,0-1 0,52 1 15,1-24-15,-26 0 16,-1 0-16,-26-24 16,79 24-16,-52-70 0,26 46 15,0-23-15,-1 24 0,-25-24 0,26-1 0,0 1 31,-27 0-31,27 0 0,-27-24 0,1 24 0,-1 0 0,1 0 16,-27 24-16,26-25 0,-26 25 31,0-1-31,0 1 16,-53 23-16,27 0 16,26 47-16,-53-47 0,26 71 15,27-48-15,-52 24 0,25 0 16,1 0-16,26 1 0,-53-1 15,26 0-15,27 0 0,-26 0 16,26-23-16,0-1 0,0 1 0,0-1 16,53-23-16,26-47 15,-52 47-15,52-47 0,-26 0 16,26 0-16,0-24 0,-26 0 16,26 1-16,1-1 0,-1 0 15,-26-23-15,26 24 0,-26-25 16,26 25-16,1-25 0,-27 1 15,-1 24-15,1-25 0,0 25 16,-26-1 0,-1 24-16,0-24 0,-26 24 15,0 24-15,0-1 0,0 1 16,0-1-16,-26 24 16,-53 0-1,52 47-15,-26 0 0,27 0 16,0 0-16,-27 24 0,-27 0 15,54 23-15,-53-23 0,26 23 0,0 0 16,-26 0-16,26 0 0,0 1 16,0-1-16,-26-23 0,26-1 15,0 24-15,-26-23 0,52-24 16,-52 24-16,26-24 0,-26 24 16,26-24-16,0 0 0,0 0 0,0-24 31,1 1-31,-1 23 0,0-23 15,26-24-15,1 23 0,0 1 0,-1-24 16,1 23-16,-1-23 16,27 24-1,0-71 17,53 47-17,-53-47-15,106 23 0,-53-23 16,0 0-16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2T17:18:09.210"/>
    </inkml:context>
    <inkml:brush xml:id="br0">
      <inkml:brushProperty name="width" value="0.03528" units="cm"/>
      <inkml:brushProperty name="height" value="0.03528" units="cm"/>
      <inkml:brushProperty name="color" value="#1F497D"/>
      <inkml:brushProperty name="fitToCurve" value="1"/>
    </inkml:brush>
  </inkml:definitions>
  <inkml:trace contextRef="#ctx0" brushRef="#br0">162 1323 0,'0'0'0,"0"-27"0,0 80 32,-26-53-32,26 53 15,0-27-15,-53 27 0,53-26 16,-26 26-16,26-27 0,0 27 15,-53-27-15,53 27 0,0-26 16,0-1 0,0 1-16,0-1 0,0 0 15,79-26 1,-53 0-16,-26-52 16,80 25-16,-54-26 0,1 27 15,-1-27-15,1 26 0,25-25 16,-25-1-16,26 0 0,-27-27 15,27 54-15,-26-27 0,-1 0 0,0 27 0,-26-1 16,27 1-16,-27-1 16,0 80-1,-53 0 1,53 0-16,-53-26 16,53 25-16,-53 1 0,27 0 15,26-26-15,-53 26 16,53-27-16,-27 0 0,27 1 15,0-1-15,53-26 32,-53-26-17,53 26-15,0-53 0,-26 27 16,25-27-16,-25 26 0,26-26 16,0 27-16,-27-27 0,27 0 0,-27 0 0,1 27 15,-1-1-15,-26 1 0,0-1 16,0 1-16,-53 26 15,53 53 1,-52 0 0,52-27-16,0 1 0,0 26 15,-27-27 1,27 27-16,-53-27 0,53 27 16,0-26-16,0-1 0,0 1 15,0-1-15,53-26 31,0 0-31,-27-26 16,27-1-16,27-26 0,-27 27 16,0-27-16,-1 0 0,1 0 0,27 0 15,-27 0-15,-1 0 0,1 1 0,0-1 16,0 0-16,0 0 0,0-27 16,26 28-16,-26-28 0,0 27 15,0-26-15,-27 26 16,27-26-16,0 26 0,-26-26 15,-1 26-15,0 0 0,1 0 0,-1 26 0,-26-25 16,27 25-16,-27 1 0,0-1 16,-53 27-1,0 53 1,0 0 0,0 0-16,0 0 0,0 0 15,1 26 1,-1-26-16,-27 26 0,1 1 15,53-28-15,-27 28 0,0-1 0,0-26 16,0 26-16,0-26 0,27 27 16,-27-1-16,26 0 0,-26-26 15,1 27-15,25-1 0,-26-26 16,27 26-16,-27 0 0,0-26 16,26 27-16,1-27 0,-27-1 0,27 1 15,-27 0-15,26 0 0,1-26 16,-27-1-16,27 0 0,-27 1 15,26-1-15,1-26 0,-1 0 16,1 0-16,-1 0 16,1 0-16,26-26 31,0-27-31,0 27 16,0-1-16,0-26 0,53 0 15,-53 27-15,79-27 0,-52 0 16,26 0-16,-1 27 0,1-27 15,-26 0-15,26 27 0,0-1 16,-27 1-16,0-1 0,1 27 16,-27-26-16,26 26 0,1 0 15,-27 53-15,0-27 16,-80 27-16,80-27 0,-52 27 16,-1 0-16,0 27 0,0-28 0,0 1 15,0 0-15,0 0 0,27-26 16,-1-1-16,1 0 0,-1 1 15,27-1-15,-26-26 0,26 27 0,53-27 16,26 0 0,-26 0-16,26 0 15,1-53-15,-27 53 0,52-53 16,-25 0-16,-1 27 0,27-27 16,0 0-16,-27 26 0,0 1 15,-26 0 1,-26-1-16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2T17:17:59.381"/>
    </inkml:context>
    <inkml:brush xml:id="br0">
      <inkml:brushProperty name="width" value="0.03528" units="cm"/>
      <inkml:brushProperty name="height" value="0.03528" units="cm"/>
      <inkml:brushProperty name="color" value="#1F497D"/>
      <inkml:brushProperty name="fitToCurve" value="1"/>
    </inkml:brush>
  </inkml:definitions>
  <inkml:trace contextRef="#ctx0" brushRef="#br0">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2T17:18:06.133"/>
    </inkml:context>
    <inkml:brush xml:id="br0">
      <inkml:brushProperty name="width" value="0.03528" units="cm"/>
      <inkml:brushProperty name="height" value="0.03528" units="cm"/>
      <inkml:brushProperty name="color" value="#1F497D"/>
      <inkml:brushProperty name="fitToCurve" value="1"/>
    </inkml:brush>
  </inkml:definitions>
  <inkml:trace contextRef="#ctx0" brushRef="#br0">1045 120 0,'46'0'47,"-92"0"-31,46-24-16,0 0 15,69 24 1,-69-24-16,0 0 16,0 0 15,46 24-15,-92 0 30,46 24-30,0 0 0,-46 24-16,46-24 15,-46 24-15,46 1 0,-70-1 16,24 0-16,0 24 0,0 1 0,-1-25 16,1 24-16,0 0 15,0 1-15,23-25 0,-24 24 0,1 0 0,23-23 16,-23 23-16,23-24 0,-1 0 15,-22 0-15,23 1 0,0-25 16,-23 24-16,23-24 0,0 0 16,-1 0-16,1 0 0,0 0 15,0-24 17,0 0-32,0-24 15,0 24-15,23-48 16,-23 48-16,23-48 0,-23 24 15,23 0-15,0 0 0,0 0 16,0-1-16,0-23 0,0 24 16,46-24-16,-46 24 0,46-24 15,-23 24-15,-23-25 0,46 25 0,-23 0 16,24-24-16,-47 24 0,23 24 16,0-24-16,0 0 0,0 0 15,0 24 1,0 0-16,0 0 15,1 0 1,-24 24-16,23 0 0,-23 24 31,23-24-31,-23 0 16,0 0-16,0 25 0,0-1 0,0-24 0,0 24 0,0-24 16,-46 24-16,46-24 0,0 0 15,0 1-15,0-1 0,0 0 16,0 0-1,0 0-15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Рамазан Алавдинов</cp:lastModifiedBy>
  <cp:revision>42</cp:revision>
  <cp:lastPrinted>2021-08-31T12:50:00Z</cp:lastPrinted>
  <dcterms:created xsi:type="dcterms:W3CDTF">2021-08-31T11:02:00Z</dcterms:created>
  <dcterms:modified xsi:type="dcterms:W3CDTF">2021-09-02T17:22:00Z</dcterms:modified>
</cp:coreProperties>
</file>